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43" w:rsidRDefault="00770A43" w:rsidP="00770A43">
      <w:pPr>
        <w:rPr>
          <w:lang w:val="en-US"/>
        </w:rPr>
      </w:pPr>
      <w:r>
        <w:rPr>
          <w:lang w:val="en-US"/>
        </w:rPr>
        <w:t>TQ Cooking Tips for the Blind and Low Vision Part 2(Lighting and Using the Stove)</w:t>
      </w:r>
    </w:p>
    <w:p w:rsidR="00770A43" w:rsidRDefault="00770A43" w:rsidP="00770A43">
      <w:pPr>
        <w:rPr>
          <w:lang w:val="en-US"/>
        </w:rPr>
      </w:pPr>
      <w:bookmarkStart w:id="0" w:name="_GoBack"/>
      <w:bookmarkEnd w:id="0"/>
    </w:p>
    <w:p w:rsidR="00770A43" w:rsidRDefault="00770A43" w:rsidP="00770A43">
      <w:pPr>
        <w:pStyle w:val="Heading1"/>
        <w:rPr>
          <w:lang w:val="en-US"/>
        </w:rPr>
      </w:pPr>
      <w:r>
        <w:rPr>
          <w:lang w:val="en-US"/>
        </w:rPr>
        <w:t>introduction</w:t>
      </w:r>
    </w:p>
    <w:p w:rsidR="00A81225" w:rsidRDefault="00770A43" w:rsidP="00A81225">
      <w:r>
        <w:t>Hey guys it’s your girl Thee Quinn and I’m back with another video in the series</w:t>
      </w:r>
      <w:r w:rsidR="00BE223E">
        <w:t xml:space="preserve"> </w:t>
      </w:r>
      <w:r>
        <w:t>TQ cooking tips for the blind and low vision</w:t>
      </w:r>
      <w:r w:rsidR="00BE223E">
        <w:t>.</w:t>
      </w:r>
      <w:r w:rsidR="00A81225">
        <w:t xml:space="preserve"> </w:t>
      </w:r>
      <w:r>
        <w:t>I received a lot of positive feedback from you guys on the last video that I did in this series so I decided to continue it since you love it so much.</w:t>
      </w:r>
      <w:r w:rsidR="00A81225">
        <w:t xml:space="preserve"> </w:t>
      </w:r>
      <w:r>
        <w:t xml:space="preserve">By the way if you missed out on that last video where I shared general tips as well as techniques for storing, organizing, and identifying items in your kitchen, be sure to </w:t>
      </w:r>
      <w:r w:rsidR="00A81225">
        <w:t>check</w:t>
      </w:r>
      <w:r>
        <w:t xml:space="preserve"> that out </w:t>
      </w:r>
      <w:r w:rsidR="00A81225">
        <w:t>a</w:t>
      </w:r>
      <w:r>
        <w:t>s well.</w:t>
      </w:r>
      <w:r w:rsidR="00A81225">
        <w:t xml:space="preserve"> </w:t>
      </w:r>
      <w:r>
        <w:t>In today’s video, I will be sharing tips and techniques for lighting and using the stove.</w:t>
      </w:r>
      <w:r w:rsidR="00A81225">
        <w:t xml:space="preserve"> </w:t>
      </w:r>
      <w:r w:rsidR="00A81225">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770A43" w:rsidRDefault="00770A43" w:rsidP="00770A43"/>
    <w:p w:rsidR="00770A43" w:rsidRDefault="00770A43" w:rsidP="00770A43">
      <w:pPr>
        <w:pStyle w:val="Heading1"/>
      </w:pPr>
      <w:r>
        <w:t>Start of video</w:t>
      </w:r>
    </w:p>
    <w:p w:rsidR="00770A43" w:rsidRDefault="00421774" w:rsidP="00770A43">
      <w:r>
        <w:t>Alright, so last time we went through all the general tips and techniques to get your kitchen setup and ready for use.</w:t>
      </w:r>
      <w:r w:rsidR="00A81225">
        <w:t xml:space="preserve"> </w:t>
      </w:r>
      <w:r>
        <w:t>So now it’s time to put your chef hat on and let’s get cooking.</w:t>
      </w:r>
      <w:r w:rsidR="00A81225">
        <w:t xml:space="preserve"> </w:t>
      </w:r>
      <w:r>
        <w:t>Before we actually start cooking though</w:t>
      </w:r>
      <w:r w:rsidR="00A81225">
        <w:t>,</w:t>
      </w:r>
      <w:r>
        <w:t xml:space="preserve"> one major thing you will need to know how to do is to light the stove.</w:t>
      </w:r>
      <w:r w:rsidR="00A81225">
        <w:t xml:space="preserve"> </w:t>
      </w:r>
      <w:r>
        <w:t>Yes</w:t>
      </w:r>
      <w:r w:rsidR="00A81225">
        <w:t>,</w:t>
      </w:r>
      <w:r>
        <w:t xml:space="preserve"> I know that this is something that a lot of us are afraid of but it has to be done.</w:t>
      </w:r>
      <w:r w:rsidR="00A81225">
        <w:t xml:space="preserve"> </w:t>
      </w:r>
      <w:r>
        <w:t>This can be a very simple and quick task</w:t>
      </w:r>
      <w:r w:rsidR="00A81225">
        <w:t>,</w:t>
      </w:r>
      <w:r>
        <w:t xml:space="preserve"> once you take all the proper precautions and stay calm through the whole process.</w:t>
      </w:r>
      <w:r w:rsidR="00A81225">
        <w:t xml:space="preserve"> </w:t>
      </w:r>
      <w:r w:rsidR="00770A43">
        <w:t>So</w:t>
      </w:r>
      <w:r>
        <w:t xml:space="preserve">, before we begin, I must note that </w:t>
      </w:r>
      <w:r w:rsidR="00770A43">
        <w:t>I have a gas stove at home so these tips are mainly from my experience with it.</w:t>
      </w:r>
      <w:r w:rsidR="00A81225">
        <w:t xml:space="preserve"> </w:t>
      </w:r>
      <w:r w:rsidR="00770A43">
        <w:t>However, if you have an electric stove, you can follow these tips as well.</w:t>
      </w:r>
      <w:r w:rsidR="00A81225">
        <w:t xml:space="preserve"> </w:t>
      </w:r>
      <w:r w:rsidR="00770A43">
        <w:t xml:space="preserve">The only difference is that you won’t have an active flame and you </w:t>
      </w:r>
      <w:r w:rsidR="003C58B2">
        <w:t>won’t</w:t>
      </w:r>
      <w:r w:rsidR="00770A43">
        <w:t xml:space="preserve"> have to light a match.</w:t>
      </w:r>
    </w:p>
    <w:p w:rsidR="003C58B2" w:rsidRDefault="003C58B2" w:rsidP="00770A43"/>
    <w:p w:rsidR="00770A43" w:rsidRDefault="00421774" w:rsidP="00770A43">
      <w:r>
        <w:t>Now while using the stove, we will need a way to proper</w:t>
      </w:r>
      <w:r w:rsidR="00684169">
        <w:t>ly adjust the flame or heat to the level that we want it.</w:t>
      </w:r>
      <w:r w:rsidR="008D3342">
        <w:t xml:space="preserve"> </w:t>
      </w:r>
      <w:r w:rsidR="00684169">
        <w:t xml:space="preserve">We can do this by marking the knobs on the stove before you start using it </w:t>
      </w:r>
      <w:r w:rsidR="00E83F30">
        <w:t xml:space="preserve">by </w:t>
      </w:r>
      <w:r w:rsidR="00684169">
        <w:t>yourself.</w:t>
      </w:r>
      <w:r w:rsidR="008D3342">
        <w:t xml:space="preserve"> </w:t>
      </w:r>
      <w:r w:rsidR="00770A43">
        <w:t>It is good to use a sighted assistant such as a family member, friend or a representative from the be my eyes app to help you when marking the stove knobs.</w:t>
      </w:r>
      <w:r w:rsidR="008D3342">
        <w:t xml:space="preserve"> </w:t>
      </w:r>
      <w:r w:rsidR="00770A43">
        <w:t>First you will need them to tell you which knob lights which burner so that you can memorize it.</w:t>
      </w:r>
      <w:r w:rsidR="008D3342">
        <w:t xml:space="preserve"> </w:t>
      </w:r>
      <w:r w:rsidR="00770A43">
        <w:t xml:space="preserve">Then you are going to need someone to use </w:t>
      </w:r>
      <w:r w:rsidR="00684169">
        <w:t xml:space="preserve">a durable sticky material such as </w:t>
      </w:r>
      <w:r w:rsidR="00770A43">
        <w:t>a piece of Velcro</w:t>
      </w:r>
      <w:r w:rsidR="00684169">
        <w:t xml:space="preserve">, </w:t>
      </w:r>
      <w:r w:rsidR="000619B1">
        <w:t>tape or</w:t>
      </w:r>
      <w:r w:rsidR="00770A43">
        <w:t xml:space="preserve"> sticky dot to mark the points on the stove that will make the fire high, medium, or low when the knob is turned.</w:t>
      </w:r>
      <w:r w:rsidR="008D3342">
        <w:t xml:space="preserve"> </w:t>
      </w:r>
      <w:r w:rsidR="00770A43">
        <w:t>This should be carefully done, as marking them incorrectly could result in you actually turning off the fire without realizing.</w:t>
      </w:r>
      <w:r w:rsidR="008D3342">
        <w:t xml:space="preserve"> </w:t>
      </w:r>
      <w:r w:rsidR="00684169">
        <w:t>I personally just have the extra low part of my knobs marked because it is one turn away from turning off the fire</w:t>
      </w:r>
      <w:r w:rsidR="008D3342">
        <w:t>,</w:t>
      </w:r>
      <w:r w:rsidR="00684169">
        <w:t xml:space="preserve"> and I have studied where to turn it for the other levels.</w:t>
      </w:r>
      <w:r w:rsidR="008D3342">
        <w:t xml:space="preserve"> </w:t>
      </w:r>
      <w:r w:rsidR="00770A43">
        <w:t>Then once you have your knobs marked you are ready to light the stove.</w:t>
      </w:r>
    </w:p>
    <w:p w:rsidR="008D3342" w:rsidRDefault="008D3342" w:rsidP="00770A43"/>
    <w:p w:rsidR="00770A43" w:rsidRDefault="00770A43" w:rsidP="00770A43">
      <w:r>
        <w:t>When lighting the stove</w:t>
      </w:r>
      <w:r w:rsidR="008D3342">
        <w:t>,</w:t>
      </w:r>
      <w:r>
        <w:t xml:space="preserve"> first ensure the stove is clear of anything that can burn or start a fire.</w:t>
      </w:r>
      <w:r w:rsidR="008D3342">
        <w:t xml:space="preserve"> </w:t>
      </w:r>
      <w:r>
        <w:t xml:space="preserve">This can range from food, </w:t>
      </w:r>
      <w:r w:rsidR="00684169">
        <w:t xml:space="preserve">plastic containers, </w:t>
      </w:r>
      <w:r>
        <w:t>a kitchen towel, etc.</w:t>
      </w:r>
      <w:r w:rsidR="008D3342">
        <w:t xml:space="preserve"> </w:t>
      </w:r>
      <w:r>
        <w:t>Then before lighting the stove, position the pots that you are going to light as best as possible on the burner.</w:t>
      </w:r>
      <w:r w:rsidR="008D3342">
        <w:t xml:space="preserve"> </w:t>
      </w:r>
      <w:r>
        <w:t xml:space="preserve">Make sure that it is well centered so </w:t>
      </w:r>
      <w:r>
        <w:lastRenderedPageBreak/>
        <w:t>that the flame won’t be exposed.</w:t>
      </w:r>
      <w:r w:rsidR="008D3342">
        <w:t xml:space="preserve"> </w:t>
      </w:r>
      <w:r>
        <w:t>Please ensure that your pot handles are not hanging off the stove as you can easily bounce it off the stove.</w:t>
      </w:r>
      <w:r w:rsidR="008D3342">
        <w:t xml:space="preserve"> </w:t>
      </w:r>
      <w:r>
        <w:t>Also ensure that you position the pot handle that it is not close to the fire on another burner as this can cause the handle to burn.</w:t>
      </w:r>
      <w:r w:rsidR="008D3342">
        <w:t xml:space="preserve"> </w:t>
      </w:r>
      <w:r>
        <w:t>Before lighting the stove, it is best not to have anything too loud playing around as your sense of hearing is a key factor in this process.</w:t>
      </w:r>
      <w:r w:rsidR="008D3342">
        <w:t xml:space="preserve"> </w:t>
      </w:r>
      <w:r>
        <w:t xml:space="preserve">Also make sure to check that all your knobs on the stove </w:t>
      </w:r>
      <w:r w:rsidR="00684169">
        <w:t xml:space="preserve">that are not being used </w:t>
      </w:r>
      <w:r>
        <w:t>are turned off first.</w:t>
      </w:r>
      <w:r w:rsidR="008D3342">
        <w:t xml:space="preserve"> </w:t>
      </w:r>
      <w:r>
        <w:t>You wouldn’t want to strike the match while there is gas leaking from the burners.</w:t>
      </w:r>
    </w:p>
    <w:p w:rsidR="008D3342" w:rsidRDefault="008D3342" w:rsidP="00770A43"/>
    <w:p w:rsidR="00770A43" w:rsidRDefault="00770A43" w:rsidP="00770A43">
      <w:r>
        <w:t>Then get your matches and position yourself, making note of the position of the burner that you need to light, and the knob to turn that lights it.</w:t>
      </w:r>
    </w:p>
    <w:p w:rsidR="00770A43" w:rsidRDefault="00770A43" w:rsidP="00770A43">
      <w:r>
        <w:t>Then take out the match, and strike it.</w:t>
      </w:r>
    </w:p>
    <w:p w:rsidR="00770A43" w:rsidRDefault="00770A43" w:rsidP="00770A43">
      <w:r>
        <w:t>Quickly put it at the burner that you want to light, being careful not to out it</w:t>
      </w:r>
      <w:r w:rsidR="008D3342">
        <w:t>.</w:t>
      </w:r>
    </w:p>
    <w:p w:rsidR="00770A43" w:rsidRDefault="00770A43" w:rsidP="00770A43">
      <w:r>
        <w:t>Then turn on the knob for that burner.</w:t>
      </w:r>
    </w:p>
    <w:p w:rsidR="00770A43" w:rsidRDefault="00770A43" w:rsidP="00770A43">
      <w:r>
        <w:t>You can listen carefully to hear if it lights.</w:t>
      </w:r>
    </w:p>
    <w:p w:rsidR="00E97F4C" w:rsidRDefault="00C22FA5" w:rsidP="00770A43">
      <w:r>
        <w:t>It will typically make a sound</w:t>
      </w:r>
      <w:r w:rsidR="008D3342">
        <w:t>, b</w:t>
      </w:r>
      <w:r>
        <w:t>ut there are some times where it will make the sound but maybe the fire didn’t catch properly and the flame goes out.</w:t>
      </w:r>
      <w:r w:rsidR="008D3342">
        <w:t xml:space="preserve"> </w:t>
      </w:r>
      <w:r w:rsidR="00770A43">
        <w:t xml:space="preserve">I </w:t>
      </w:r>
      <w:r>
        <w:t xml:space="preserve">always </w:t>
      </w:r>
      <w:r w:rsidR="00770A43">
        <w:t>like to double check by feeling the pot to see if it starts warming up.</w:t>
      </w:r>
      <w:r w:rsidR="008D3342">
        <w:t xml:space="preserve"> </w:t>
      </w:r>
      <w:r w:rsidR="00770A43">
        <w:t xml:space="preserve">Then </w:t>
      </w:r>
      <w:r>
        <w:t xml:space="preserve">once you have confirmed that the fire is lit, </w:t>
      </w:r>
      <w:r w:rsidR="00770A43">
        <w:t xml:space="preserve">use the markers that you had placed on the stove for that knob to </w:t>
      </w:r>
      <w:r>
        <w:t>adjust</w:t>
      </w:r>
      <w:r w:rsidR="00770A43">
        <w:t xml:space="preserve"> the f</w:t>
      </w:r>
      <w:r>
        <w:t>lame</w:t>
      </w:r>
      <w:r w:rsidR="00770A43">
        <w:t xml:space="preserve"> at the level that you desire.</w:t>
      </w:r>
      <w:r w:rsidR="008D3342">
        <w:t xml:space="preserve"> </w:t>
      </w:r>
      <w:r>
        <w:t>And that is it you should be good to go.</w:t>
      </w:r>
      <w:r w:rsidR="008D3342">
        <w:t xml:space="preserve"> </w:t>
      </w:r>
      <w:r>
        <w:t>Remember while cooking, make sure not to place anything flammable near to the flame.</w:t>
      </w:r>
      <w:r w:rsidR="000619B1">
        <w:t xml:space="preserve"> </w:t>
      </w:r>
      <w:r>
        <w:t>Also remember to check to make sure that all the knobs are turned off when you are finished cooking.</w:t>
      </w:r>
      <w:r w:rsidR="000619B1">
        <w:t xml:space="preserve"> </w:t>
      </w:r>
      <w:r w:rsidR="008D09AA">
        <w:t xml:space="preserve">This is not something that you will get in one try but </w:t>
      </w:r>
      <w:r w:rsidR="000619B1">
        <w:t>practice</w:t>
      </w:r>
      <w:r w:rsidR="008D09AA">
        <w:t xml:space="preserve"> makes perfect.</w:t>
      </w:r>
    </w:p>
    <w:sectPr w:rsidR="00E97F4C"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43"/>
    <w:rsid w:val="000619B1"/>
    <w:rsid w:val="00182CF3"/>
    <w:rsid w:val="003C58B2"/>
    <w:rsid w:val="00421774"/>
    <w:rsid w:val="0046622B"/>
    <w:rsid w:val="00553D02"/>
    <w:rsid w:val="00684169"/>
    <w:rsid w:val="006F7796"/>
    <w:rsid w:val="00770A43"/>
    <w:rsid w:val="007A1700"/>
    <w:rsid w:val="0081729A"/>
    <w:rsid w:val="0086776F"/>
    <w:rsid w:val="00890685"/>
    <w:rsid w:val="008D09AA"/>
    <w:rsid w:val="008D3342"/>
    <w:rsid w:val="008F63DF"/>
    <w:rsid w:val="00A81225"/>
    <w:rsid w:val="00BE223E"/>
    <w:rsid w:val="00C22FA5"/>
    <w:rsid w:val="00CC550B"/>
    <w:rsid w:val="00CF5589"/>
    <w:rsid w:val="00DF6B65"/>
    <w:rsid w:val="00E83F30"/>
    <w:rsid w:val="00E97F4C"/>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DC9B"/>
  <w15:chartTrackingRefBased/>
  <w15:docId w15:val="{0DA21B73-41F0-49C7-B78D-D963190E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A43"/>
  </w:style>
  <w:style w:type="paragraph" w:styleId="Heading1">
    <w:name w:val="heading 1"/>
    <w:basedOn w:val="Normal"/>
    <w:next w:val="Normal"/>
    <w:link w:val="Heading1Char"/>
    <w:uiPriority w:val="9"/>
    <w:qFormat/>
    <w:rsid w:val="00770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1</cp:revision>
  <dcterms:created xsi:type="dcterms:W3CDTF">2023-01-26T14:07:00Z</dcterms:created>
  <dcterms:modified xsi:type="dcterms:W3CDTF">2023-01-26T23:19:00Z</dcterms:modified>
</cp:coreProperties>
</file>